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D6" w:rsidRPr="0031779B" w:rsidRDefault="009562BC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31779B" w:rsidRPr="0031779B">
        <w:rPr>
          <w:sz w:val="44"/>
          <w:szCs w:val="44"/>
        </w:rPr>
        <w:t>Памятка для родителей МАДОУ детский сад №3</w:t>
      </w:r>
      <w:bookmarkStart w:id="0" w:name="_GoBack"/>
      <w:r w:rsidR="0031779B">
        <w:rPr>
          <w:noProof/>
          <w:sz w:val="44"/>
          <w:szCs w:val="44"/>
          <w:lang w:eastAsia="ru-RU"/>
        </w:rPr>
        <w:drawing>
          <wp:inline distT="0" distB="0" distL="0" distR="0">
            <wp:extent cx="9066845" cy="5970895"/>
            <wp:effectExtent l="133350" t="114300" r="134620" b="1638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лещ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1"/>
                    <a:stretch/>
                  </pic:blipFill>
                  <pic:spPr bwMode="auto">
                    <a:xfrm>
                      <a:off x="0" y="0"/>
                      <a:ext cx="9066845" cy="59708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ED7D3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434D6" w:rsidRPr="0031779B" w:rsidSect="009562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6"/>
    <w:rsid w:val="0031779B"/>
    <w:rsid w:val="009562BC"/>
    <w:rsid w:val="00B434D6"/>
    <w:rsid w:val="00C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0A9F"/>
  <w15:chartTrackingRefBased/>
  <w15:docId w15:val="{47A90A00-F976-4537-95A6-1F85524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2</cp:revision>
  <cp:lastPrinted>2025-04-10T07:36:00Z</cp:lastPrinted>
  <dcterms:created xsi:type="dcterms:W3CDTF">2025-04-10T07:18:00Z</dcterms:created>
  <dcterms:modified xsi:type="dcterms:W3CDTF">2025-04-10T07:37:00Z</dcterms:modified>
</cp:coreProperties>
</file>